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AA" w:rsidRPr="00A44CB1" w:rsidRDefault="00BC3E3D" w:rsidP="006119AA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6119AA" w:rsidRPr="00897E66" w:rsidRDefault="006119AA" w:rsidP="006119A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BE2CF3" w:rsidRDefault="00BE2CF3" w:rsidP="00BE2CF3">
                  <w:pPr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4</w:t>
                  </w:r>
                  <w:r w:rsidRPr="006C38BC">
                    <w:rPr>
                      <w:rFonts w:ascii="Century Schoolbook" w:hAnsi="Century Schoolbook"/>
                      <w:sz w:val="32"/>
                      <w:szCs w:val="32"/>
                    </w:rPr>
                    <w:t>.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</w:t>
                  </w:r>
                  <w:r w:rsidRPr="006C38BC">
                    <w:rPr>
                      <w:rFonts w:ascii="Century Schoolbook" w:hAnsi="Century Schoolbook"/>
                      <w:sz w:val="32"/>
                    </w:rPr>
                    <w:t xml:space="preserve">Stephanie had 70 beads.  She used 42 of them to make a bracelet.  How many does she have left?  Show how you solved the problem on the number line. </w:t>
                  </w:r>
                  <w:r w:rsidRPr="00C82FDE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  <w:r w:rsidRPr="00BE2CF3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t xml:space="preserve"> </w:t>
                  </w:r>
                </w:p>
                <w:p w:rsidR="00BE2CF3" w:rsidRDefault="00BE2CF3" w:rsidP="00BE2CF3">
                  <w:pPr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</w:pPr>
                </w:p>
                <w:p w:rsidR="00BE2CF3" w:rsidRPr="00BE2CF3" w:rsidRDefault="00BE2CF3" w:rsidP="00BE2C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6C38BC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3037205" cy="351019"/>
                        <wp:effectExtent l="0" t="0" r="0" b="0"/>
                        <wp:docPr id="1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7205" cy="351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64F40" w:rsidRPr="00B32B23" w:rsidRDefault="00164F40" w:rsidP="008D0DEC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BE2CF3" w:rsidRDefault="00BE2CF3" w:rsidP="00BE2C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r w:rsidRPr="006C38BC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Mark the numbers 83, 20 and 30 on the number line. </w:t>
                  </w:r>
                  <w:r w:rsidRPr="00C82FDE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BE2CF3" w:rsidRDefault="00BE2CF3" w:rsidP="00BE2C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BE2CF3" w:rsidRPr="006C38BC" w:rsidRDefault="00BE2CF3" w:rsidP="00BE2C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164F40" w:rsidRPr="00FD02AF" w:rsidRDefault="00BE2CF3" w:rsidP="00FD02AF">
                  <w:pPr>
                    <w:rPr>
                      <w:szCs w:val="36"/>
                    </w:rPr>
                  </w:pPr>
                  <w:r w:rsidRPr="006C38BC">
                    <w:rPr>
                      <w:rFonts w:ascii="Century Schoolbook" w:hAnsi="Century Schoolbook"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3037205" cy="494712"/>
                        <wp:effectExtent l="19050" t="0" r="0" b="0"/>
                        <wp:docPr id="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37205" cy="4947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FD02AF" w:rsidRDefault="00FD02AF" w:rsidP="00FD02AF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Pr="006C38BC">
                    <w:rPr>
                      <w:rFonts w:ascii="Century Schoolbook" w:hAnsi="Century Schoolbook"/>
                      <w:sz w:val="36"/>
                      <w:szCs w:val="36"/>
                    </w:rPr>
                    <w:t>Which number is between 43 and 45?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Pr="00C82FDE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FD02AF" w:rsidRPr="006C38BC" w:rsidRDefault="00FD02AF" w:rsidP="00FD02AF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6119AA" w:rsidRPr="00FD02AF" w:rsidRDefault="00FD02AF" w:rsidP="00FD02AF">
                  <w:pPr>
                    <w:rPr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2905125" cy="200025"/>
                        <wp:effectExtent l="0" t="0" r="0" b="0"/>
                        <wp:docPr id="5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512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BE2CF3" w:rsidRPr="00BE2CF3" w:rsidRDefault="00BE2CF3" w:rsidP="00BE2CF3">
                  <w:pPr>
                    <w:rPr>
                      <w:rFonts w:ascii="Comic Sans MS" w:hAnsi="Comic Sans MS"/>
                      <w:b/>
                      <w:noProof/>
                      <w:sz w:val="40"/>
                      <w:szCs w:val="40"/>
                    </w:rPr>
                  </w:pPr>
                  <w:r w:rsidRPr="00BE2CF3">
                    <w:rPr>
                      <w:rFonts w:ascii="Century Schoolbook" w:hAnsi="Century Schoolbook"/>
                      <w:sz w:val="36"/>
                      <w:szCs w:val="36"/>
                    </w:rPr>
                    <w:t>1.</w:t>
                  </w: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Pr="00BE2CF3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Write in the missing number. </w:t>
                  </w:r>
                  <w:r w:rsidRPr="00C82FDE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  <w:r w:rsidRPr="00BE2CF3">
                    <w:rPr>
                      <w:rFonts w:ascii="Comic Sans MS" w:hAnsi="Comic Sans MS"/>
                      <w:b/>
                      <w:noProof/>
                      <w:sz w:val="40"/>
                      <w:szCs w:val="40"/>
                    </w:rPr>
                    <w:t xml:space="preserve"> </w:t>
                  </w:r>
                </w:p>
                <w:p w:rsidR="00BE2CF3" w:rsidRDefault="00BE2CF3" w:rsidP="00BE2CF3"/>
                <w:p w:rsidR="00BE2CF3" w:rsidRPr="00BE2CF3" w:rsidRDefault="00BE2CF3" w:rsidP="00BE2CF3">
                  <w:r w:rsidRPr="00BE2CF3">
                    <w:rPr>
                      <w:noProof/>
                    </w:rPr>
                    <w:drawing>
                      <wp:inline distT="0" distB="0" distL="0" distR="0">
                        <wp:extent cx="2905125" cy="200025"/>
                        <wp:effectExtent l="0" t="0" r="0" b="0"/>
                        <wp:docPr id="8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0512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13D1" w:rsidRPr="001913D1" w:rsidRDefault="001913D1" w:rsidP="00532A6C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6119AA" w:rsidRDefault="006119AA" w:rsidP="006119AA"/>
    <w:p w:rsidR="00552AC0" w:rsidRDefault="00BC3E3D">
      <w:r>
        <w:rPr>
          <w:noProof/>
        </w:rPr>
        <w:pict>
          <v:shape id="_x0000_s1057" type="#_x0000_t202" style="position:absolute;margin-left:246.65pt;margin-top:473.55pt;width:18.75pt;height:24.25pt;z-index:251688960" stroked="f">
            <v:textbox>
              <w:txbxContent>
                <w:p w:rsidR="00BE2CF3" w:rsidRPr="00BE2CF3" w:rsidRDefault="00BE2CF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BE2CF3">
                    <w:rPr>
                      <w:rFonts w:ascii="Century Schoolbook" w:hAnsi="Century Schoolbook"/>
                      <w:sz w:val="32"/>
                      <w:szCs w:val="32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454.5pt;margin-top:476.2pt;width:35.9pt;height:36pt;z-index:251689984" stroked="f">
            <v:textbox>
              <w:txbxContent>
                <w:p w:rsidR="000846C3" w:rsidRPr="000846C3" w:rsidRDefault="000846C3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80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81.45pt;margin-top:71.45pt;width:30pt;height:30.75pt;z-index:251680768" stroked="f">
            <v:textbox>
              <w:txbxContent>
                <w:p w:rsidR="00F67418" w:rsidRPr="00F67418" w:rsidRDefault="00F67418" w:rsidP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</w:t>
                  </w:r>
                  <w:r>
                    <w:rPr>
                      <w:rFonts w:ascii="Comic Sans MS" w:hAnsi="Comic Sans M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1.45pt;margin-top:71.45pt;width:30pt;height:30.75pt;z-index:251679744" stroked="f">
            <v:textbox>
              <w:txbxContent>
                <w:p w:rsidR="00F67418" w:rsidRPr="00F67418" w:rsidRDefault="00F67418" w:rsidP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</w:t>
                  </w:r>
                  <w:r>
                    <w:rPr>
                      <w:rFonts w:ascii="Comic Sans MS" w:hAnsi="Comic Sans M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19.75pt;margin-top:71.95pt;width:30pt;height:30.75pt;z-index:251678720" stroked="f">
            <v:textbox>
              <w:txbxContent>
                <w:p w:rsidR="00F67418" w:rsidRPr="00F67418" w:rsidRDefault="00F67418" w:rsidP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</w:t>
                  </w:r>
                  <w:r>
                    <w:rPr>
                      <w:rFonts w:ascii="Comic Sans MS" w:hAnsi="Comic Sans M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87.85pt;margin-top:74pt;width:24pt;height:27pt;z-index:251677696">
            <v:textbox>
              <w:txbxContent>
                <w:p w:rsidR="00F67418" w:rsidRPr="00F67418" w:rsidRDefault="00F67418" w:rsidP="00F67418"/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57.85pt;margin-top:73.15pt;width:30pt;height:30.75pt;z-index:251676672" stroked="f">
            <v:textbox>
              <w:txbxContent>
                <w:p w:rsidR="00F67418" w:rsidRPr="00F67418" w:rsidRDefault="00F67418" w:rsidP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</w:t>
                  </w:r>
                  <w:r>
                    <w:rPr>
                      <w:rFonts w:ascii="Comic Sans MS" w:hAnsi="Comic Sans M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7.85pt;margin-top:73.15pt;width:30pt;height:30.75pt;z-index:251675648" stroked="f">
            <v:textbox>
              <w:txbxContent>
                <w:p w:rsidR="00F67418" w:rsidRPr="00F67418" w:rsidRDefault="00F67418" w:rsidP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</w:t>
                  </w:r>
                  <w:r>
                    <w:rPr>
                      <w:rFonts w:ascii="Comic Sans MS" w:hAnsi="Comic Sans M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1.2pt;margin-top:74pt;width:30pt;height:30.75pt;z-index:251674624" stroked="f">
            <v:textbox>
              <w:txbxContent>
                <w:p w:rsidR="00F67418" w:rsidRPr="00F67418" w:rsidRDefault="00F67418">
                  <w:pPr>
                    <w:rPr>
                      <w:rFonts w:ascii="Comic Sans MS" w:hAnsi="Comic Sans MS"/>
                    </w:rPr>
                  </w:pPr>
                  <w:r w:rsidRPr="00F67418">
                    <w:rPr>
                      <w:rFonts w:ascii="Comic Sans MS" w:hAnsi="Comic Sans MS"/>
                    </w:rPr>
                    <w:t>81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436.7pt;margin-top:84.15pt;width:30pt;height:30.75pt;z-index:251687936" stroked="f">
            <v:textbox style="mso-next-textbox:#_x0000_s1055">
              <w:txbxContent>
                <w:p w:rsidR="00B32B23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48</w:t>
                  </w:r>
                </w:p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315pt;margin-top:84.15pt;width:30pt;height:30.75pt;z-index:251683840" stroked="f">
            <v:textbox style="mso-next-textbox:#_x0000_s1051"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84.15pt;margin-top:84.15pt;width:30pt;height:30.75pt;z-index:251682816" stroked="f">
            <v:textbox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254.1pt;margin-top:84.2pt;width:30pt;height:30.75pt;z-index:251681792" stroked="f">
            <v:textbox style="mso-next-textbox:#_x0000_s1049"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405pt;margin-top:84.2pt;width:30pt;height:30.75pt;z-index:251686912" stroked="f">
            <v:textbox style="mso-next-textbox:#_x0000_s1054"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375pt;margin-top:84.2pt;width:30pt;height:30.75pt;z-index:251685888" stroked="f">
            <v:textbox style="mso-next-textbox:#_x0000_s1053"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345pt;margin-top:84.2pt;width:30pt;height:30.75pt;z-index:251684864" stroked="f">
            <v:textbox style="mso-next-textbox:#_x0000_s1052">
              <w:txbxContent>
                <w:p w:rsidR="00B32B23" w:rsidRPr="00F67418" w:rsidRDefault="00B32B23" w:rsidP="00B32B2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45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34pt;margin-top:247.85pt;width:0;height:15pt;z-index:251668480" o:connectortype="straight"/>
        </w:pict>
      </w:r>
    </w:p>
    <w:sectPr w:rsidR="00552AC0" w:rsidSect="00D239AF">
      <w:headerReference w:type="default" r:id="rId11"/>
      <w:footerReference w:type="default" r:id="rId12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DB6" w:rsidRDefault="00C30DB6" w:rsidP="00CE60FC">
      <w:pPr>
        <w:spacing w:after="0" w:line="240" w:lineRule="auto"/>
      </w:pPr>
      <w:r>
        <w:separator/>
      </w:r>
    </w:p>
  </w:endnote>
  <w:endnote w:type="continuationSeparator" w:id="0">
    <w:p w:rsidR="00C30DB6" w:rsidRDefault="00C30DB6" w:rsidP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Behind These Hazel Eyes">
    <w:altName w:val="KG Behind These Hazel Ey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9AF" w:rsidRPr="00E2032A" w:rsidRDefault="00D239AF" w:rsidP="00D239AF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D239AF" w:rsidRDefault="00D239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DB6" w:rsidRDefault="00C30DB6" w:rsidP="00CE60FC">
      <w:pPr>
        <w:spacing w:after="0" w:line="240" w:lineRule="auto"/>
      </w:pPr>
      <w:r>
        <w:separator/>
      </w:r>
    </w:p>
  </w:footnote>
  <w:footnote w:type="continuationSeparator" w:id="0">
    <w:p w:rsidR="00C30DB6" w:rsidRDefault="00C30DB6" w:rsidP="00CE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9D3AD9">
      <w:rPr>
        <w:rFonts w:ascii="Comic Sans MS" w:hAnsi="Comic Sans MS"/>
        <w:sz w:val="28"/>
        <w:szCs w:val="28"/>
      </w:rPr>
      <w:t>2.</w:t>
    </w:r>
    <w:r w:rsidR="008C68A2">
      <w:rPr>
        <w:rFonts w:ascii="Comic Sans MS" w:hAnsi="Comic Sans MS"/>
        <w:sz w:val="28"/>
        <w:szCs w:val="28"/>
      </w:rPr>
      <w:t>MD.</w:t>
    </w:r>
    <w:r w:rsidR="00BF0472">
      <w:rPr>
        <w:rFonts w:ascii="Comic Sans MS" w:hAnsi="Comic Sans MS"/>
        <w:sz w:val="28"/>
        <w:szCs w:val="28"/>
      </w:rPr>
      <w:t>6</w:t>
    </w:r>
    <w:r w:rsidR="006C38BC">
      <w:rPr>
        <w:rFonts w:ascii="Comic Sans MS" w:hAnsi="Comic Sans MS"/>
        <w:sz w:val="28"/>
        <w:szCs w:val="28"/>
      </w:rPr>
      <w:t xml:space="preserve"> Part A </w:t>
    </w:r>
    <w:r w:rsidR="006C38BC" w:rsidRPr="006C38BC">
      <w:rPr>
        <w:rFonts w:ascii="Comic Sans MS" w:hAnsi="Comic Sans MS"/>
      </w:rPr>
      <w:t>(DOK ceiling is 2</w:t>
    </w:r>
    <w:r w:rsidR="006C38BC">
      <w:rPr>
        <w:rFonts w:ascii="Comic Sans MS" w:hAnsi="Comic Sans MS"/>
      </w:rPr>
      <w:t xml:space="preserve"> --</w:t>
    </w:r>
    <w:r w:rsidR="006C38BC" w:rsidRPr="006C38BC">
      <w:rPr>
        <w:rFonts w:ascii="Comic Sans MS" w:hAnsi="Comic Sans MS"/>
      </w:rPr>
      <w:t xml:space="preserve"> this document not intended to show end-of-year mastery)</w:t>
    </w:r>
  </w:p>
  <w:p w:rsidR="00A44CB1" w:rsidRDefault="00C30D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80753"/>
    <w:multiLevelType w:val="hybridMultilevel"/>
    <w:tmpl w:val="BA828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95F64"/>
    <w:multiLevelType w:val="hybridMultilevel"/>
    <w:tmpl w:val="9E4AE63C"/>
    <w:lvl w:ilvl="0" w:tplc="9A621B74">
      <w:start w:val="1"/>
      <w:numFmt w:val="decimal"/>
      <w:lvlText w:val="%1."/>
      <w:lvlJc w:val="left"/>
      <w:pPr>
        <w:ind w:left="750" w:hanging="390"/>
      </w:pPr>
      <w:rPr>
        <w:rFonts w:ascii="Century Schoolbook" w:hAnsi="Century Schoolbook" w:hint="default"/>
        <w:b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AA"/>
    <w:rsid w:val="000846C3"/>
    <w:rsid w:val="0012274E"/>
    <w:rsid w:val="00164F40"/>
    <w:rsid w:val="001913D1"/>
    <w:rsid w:val="001B5FB9"/>
    <w:rsid w:val="001D0BE3"/>
    <w:rsid w:val="0027385B"/>
    <w:rsid w:val="0029384A"/>
    <w:rsid w:val="0030160E"/>
    <w:rsid w:val="00391D60"/>
    <w:rsid w:val="003D1B3C"/>
    <w:rsid w:val="005216EB"/>
    <w:rsid w:val="00532A6C"/>
    <w:rsid w:val="00552AC0"/>
    <w:rsid w:val="006119AA"/>
    <w:rsid w:val="00630C36"/>
    <w:rsid w:val="00637EB7"/>
    <w:rsid w:val="0066150E"/>
    <w:rsid w:val="006A38B0"/>
    <w:rsid w:val="006C38BC"/>
    <w:rsid w:val="00710471"/>
    <w:rsid w:val="0079213E"/>
    <w:rsid w:val="00816D6C"/>
    <w:rsid w:val="008C68A2"/>
    <w:rsid w:val="008D0DEC"/>
    <w:rsid w:val="009D3AD9"/>
    <w:rsid w:val="00A40ED0"/>
    <w:rsid w:val="00A969AA"/>
    <w:rsid w:val="00B32B23"/>
    <w:rsid w:val="00B567EA"/>
    <w:rsid w:val="00BC3E3D"/>
    <w:rsid w:val="00BE2CF3"/>
    <w:rsid w:val="00BF0472"/>
    <w:rsid w:val="00C30DB6"/>
    <w:rsid w:val="00C82FDE"/>
    <w:rsid w:val="00C846A1"/>
    <w:rsid w:val="00CD7F61"/>
    <w:rsid w:val="00CE3AA8"/>
    <w:rsid w:val="00CE60FC"/>
    <w:rsid w:val="00D051A7"/>
    <w:rsid w:val="00D22395"/>
    <w:rsid w:val="00D239AF"/>
    <w:rsid w:val="00DE3EE3"/>
    <w:rsid w:val="00E81C7E"/>
    <w:rsid w:val="00ED7D6D"/>
    <w:rsid w:val="00EE6CA8"/>
    <w:rsid w:val="00F418CE"/>
    <w:rsid w:val="00F67418"/>
    <w:rsid w:val="00F90C47"/>
    <w:rsid w:val="00FD0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AA"/>
  </w:style>
  <w:style w:type="paragraph" w:customStyle="1" w:styleId="Default">
    <w:name w:val="Default"/>
    <w:rsid w:val="006119AA"/>
    <w:pPr>
      <w:autoSpaceDE w:val="0"/>
      <w:autoSpaceDN w:val="0"/>
      <w:adjustRightInd w:val="0"/>
      <w:spacing w:after="0" w:line="240" w:lineRule="auto"/>
    </w:pPr>
    <w:rPr>
      <w:rFonts w:ascii="KG Behind These Hazel Eyes" w:hAnsi="KG Behind These Hazel Eyes" w:cs="KG Behind These Hazel Eye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AD9"/>
  </w:style>
  <w:style w:type="paragraph" w:styleId="ListParagraph">
    <w:name w:val="List Paragraph"/>
    <w:basedOn w:val="Normal"/>
    <w:uiPriority w:val="34"/>
    <w:qFormat/>
    <w:rsid w:val="001913D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6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5216E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216E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239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A5805-9F66-4932-8E49-8EA4541F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4</cp:revision>
  <cp:lastPrinted>2013-12-12T21:47:00Z</cp:lastPrinted>
  <dcterms:created xsi:type="dcterms:W3CDTF">2013-12-12T21:47:00Z</dcterms:created>
  <dcterms:modified xsi:type="dcterms:W3CDTF">2015-06-15T17:50:00Z</dcterms:modified>
</cp:coreProperties>
</file>